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F2E" w14:textId="77777777" w:rsidR="00810D54" w:rsidRDefault="00810D54">
      <w:pPr>
        <w:rPr>
          <w:sz w:val="24"/>
          <w:szCs w:val="24"/>
        </w:rPr>
      </w:pPr>
    </w:p>
    <w:p w14:paraId="712BDEA9" w14:textId="77777777" w:rsidR="00810D54" w:rsidRPr="00F371DB" w:rsidRDefault="009317EB" w:rsidP="00810D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04945">
        <w:rPr>
          <w:rFonts w:hint="eastAsia"/>
          <w:sz w:val="24"/>
          <w:szCs w:val="24"/>
        </w:rPr>
        <w:t xml:space="preserve">年　　月　　</w:t>
      </w:r>
      <w:r w:rsidR="00810D54">
        <w:rPr>
          <w:rFonts w:hint="eastAsia"/>
          <w:sz w:val="24"/>
          <w:szCs w:val="24"/>
        </w:rPr>
        <w:t>日</w:t>
      </w:r>
    </w:p>
    <w:p w14:paraId="3B09E943" w14:textId="77777777" w:rsidR="00810D54" w:rsidRDefault="00810D54" w:rsidP="00810D54">
      <w:pPr>
        <w:jc w:val="right"/>
        <w:rPr>
          <w:sz w:val="24"/>
          <w:szCs w:val="24"/>
        </w:rPr>
      </w:pPr>
    </w:p>
    <w:p w14:paraId="4E41972D" w14:textId="6CBE7D38" w:rsidR="002943A7" w:rsidRDefault="002943A7" w:rsidP="00CB46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</w:t>
      </w:r>
      <w:r w:rsidR="001420EB">
        <w:rPr>
          <w:rFonts w:ascii="ＭＳ ゴシック" w:eastAsia="ＭＳ ゴシック" w:hAnsi="ＭＳ ゴシック" w:hint="eastAsia"/>
          <w:sz w:val="24"/>
        </w:rPr>
        <w:t>国内観光客等誘致促進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協議会</w:t>
      </w:r>
    </w:p>
    <w:p w14:paraId="5C232EB5" w14:textId="03C53D02" w:rsidR="00405740" w:rsidRDefault="002943A7" w:rsidP="00CB465C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1420EB" w:rsidRPr="001420EB">
        <w:rPr>
          <w:rFonts w:ascii="ＭＳ ゴシック" w:eastAsia="ＭＳ ゴシック" w:hAnsi="ＭＳ ゴシック" w:hint="eastAsia"/>
          <w:sz w:val="24"/>
        </w:rPr>
        <w:t>棟安　正人</w:t>
      </w:r>
      <w:r w:rsidR="00CB465C"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CC3C147" w14:textId="77777777" w:rsidR="00405740" w:rsidRDefault="00405740" w:rsidP="00405740">
      <w:pPr>
        <w:rPr>
          <w:sz w:val="24"/>
          <w:szCs w:val="24"/>
        </w:rPr>
      </w:pPr>
    </w:p>
    <w:p w14:paraId="0CDA8D60" w14:textId="77777777" w:rsidR="00405740" w:rsidRDefault="00405740" w:rsidP="00405740">
      <w:pPr>
        <w:rPr>
          <w:sz w:val="24"/>
          <w:szCs w:val="24"/>
        </w:rPr>
      </w:pPr>
    </w:p>
    <w:p w14:paraId="376E416A" w14:textId="77777777" w:rsidR="00405740" w:rsidRDefault="00405740" w:rsidP="00E113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433DE40" w14:textId="2B04D690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E24001" w14:textId="73A80D6E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76BE187D" w14:textId="11181ADE" w:rsidR="00E1139B" w:rsidRPr="00F56082" w:rsidRDefault="00E1139B" w:rsidP="00E113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 w:rsidRPr="001F1E00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7AB3D28A" w14:textId="77777777" w:rsidR="00405740" w:rsidRPr="00E1139B" w:rsidRDefault="00405740" w:rsidP="00405740">
      <w:pPr>
        <w:rPr>
          <w:sz w:val="24"/>
          <w:szCs w:val="24"/>
        </w:rPr>
      </w:pPr>
    </w:p>
    <w:p w14:paraId="5FA0E6BA" w14:textId="77777777" w:rsidR="00810D54" w:rsidRDefault="00810D54">
      <w:pPr>
        <w:rPr>
          <w:sz w:val="24"/>
          <w:szCs w:val="24"/>
        </w:rPr>
      </w:pPr>
    </w:p>
    <w:p w14:paraId="3AC04B4E" w14:textId="77777777" w:rsidR="00405740" w:rsidRPr="00405740" w:rsidRDefault="00405740">
      <w:pPr>
        <w:rPr>
          <w:sz w:val="24"/>
          <w:szCs w:val="24"/>
        </w:rPr>
      </w:pPr>
    </w:p>
    <w:p w14:paraId="7E15D217" w14:textId="77777777" w:rsidR="00F73BD4" w:rsidRPr="003F4E54" w:rsidRDefault="00724C74" w:rsidP="00303D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2629A5A2" w14:textId="77777777" w:rsidR="00810D54" w:rsidRDefault="00810D54">
      <w:pPr>
        <w:rPr>
          <w:sz w:val="24"/>
          <w:szCs w:val="24"/>
        </w:rPr>
      </w:pPr>
    </w:p>
    <w:p w14:paraId="26C3F346" w14:textId="77777777" w:rsidR="00303D3D" w:rsidRDefault="00303D3D">
      <w:pPr>
        <w:rPr>
          <w:sz w:val="24"/>
          <w:szCs w:val="24"/>
        </w:rPr>
      </w:pPr>
    </w:p>
    <w:p w14:paraId="4658797B" w14:textId="77777777" w:rsidR="00303D3D" w:rsidRDefault="00303D3D">
      <w:pPr>
        <w:rPr>
          <w:sz w:val="24"/>
          <w:szCs w:val="24"/>
        </w:rPr>
      </w:pPr>
    </w:p>
    <w:p w14:paraId="4B392E3D" w14:textId="0620B179" w:rsidR="00303D3D" w:rsidRDefault="00303D3D" w:rsidP="00A71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17EB">
        <w:rPr>
          <w:rFonts w:hint="eastAsia"/>
          <w:sz w:val="24"/>
          <w:szCs w:val="24"/>
        </w:rPr>
        <w:t>令和</w:t>
      </w:r>
      <w:r w:rsidR="00724C74">
        <w:rPr>
          <w:rFonts w:hint="eastAsia"/>
          <w:sz w:val="24"/>
          <w:szCs w:val="24"/>
        </w:rPr>
        <w:t xml:space="preserve">　　年　　月　　日付で</w:t>
      </w:r>
      <w:r>
        <w:rPr>
          <w:rFonts w:hint="eastAsia"/>
          <w:sz w:val="24"/>
          <w:szCs w:val="24"/>
        </w:rPr>
        <w:t>「</w:t>
      </w:r>
      <w:r w:rsidR="00952E23" w:rsidRPr="00952E23">
        <w:rPr>
          <w:rFonts w:hint="eastAsia"/>
          <w:sz w:val="24"/>
          <w:szCs w:val="24"/>
        </w:rPr>
        <w:t>新たな観光コンテンツ造成および販売促進支援業務</w:t>
      </w:r>
      <w:r w:rsidR="00A7101D">
        <w:rPr>
          <w:rFonts w:hint="eastAsia"/>
          <w:sz w:val="24"/>
          <w:szCs w:val="24"/>
        </w:rPr>
        <w:t>」</w:t>
      </w:r>
      <w:r w:rsidR="0081007C">
        <w:rPr>
          <w:rFonts w:hint="eastAsia"/>
          <w:sz w:val="24"/>
          <w:szCs w:val="24"/>
        </w:rPr>
        <w:t>委託業者選定会（プロポーザル方式</w:t>
      </w:r>
      <w:r w:rsidR="00A7101D" w:rsidRPr="00A7101D">
        <w:rPr>
          <w:rFonts w:hint="eastAsia"/>
          <w:sz w:val="24"/>
          <w:szCs w:val="24"/>
        </w:rPr>
        <w:t>）</w:t>
      </w:r>
      <w:r w:rsidR="00A7101D">
        <w:rPr>
          <w:rFonts w:hint="eastAsia"/>
          <w:sz w:val="24"/>
          <w:szCs w:val="24"/>
        </w:rPr>
        <w:t>へ</w:t>
      </w:r>
      <w:r w:rsidR="00A7101D" w:rsidRPr="00A7101D">
        <w:rPr>
          <w:rFonts w:hint="eastAsia"/>
          <w:sz w:val="24"/>
          <w:szCs w:val="24"/>
        </w:rPr>
        <w:t>参加</w:t>
      </w:r>
      <w:r w:rsidR="00A7101D">
        <w:rPr>
          <w:rFonts w:hint="eastAsia"/>
          <w:sz w:val="24"/>
          <w:szCs w:val="24"/>
        </w:rPr>
        <w:t>の旨、</w:t>
      </w:r>
      <w:r w:rsidR="00E16ADF">
        <w:rPr>
          <w:rFonts w:hint="eastAsia"/>
          <w:sz w:val="24"/>
          <w:szCs w:val="24"/>
        </w:rPr>
        <w:t>参加申出書</w:t>
      </w:r>
      <w:r w:rsidR="009D4DBE">
        <w:rPr>
          <w:rFonts w:hint="eastAsia"/>
          <w:sz w:val="24"/>
          <w:szCs w:val="24"/>
        </w:rPr>
        <w:t>を提出しましたが、</w:t>
      </w:r>
      <w:r w:rsidR="002C0EAA">
        <w:rPr>
          <w:rFonts w:hint="eastAsia"/>
          <w:sz w:val="24"/>
          <w:szCs w:val="24"/>
        </w:rPr>
        <w:t>下記の理由により</w:t>
      </w:r>
      <w:r w:rsidR="009D4DBE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6BAFA9BB" w14:textId="77777777" w:rsidR="00303D3D" w:rsidRPr="00E16ADF" w:rsidRDefault="00303D3D">
      <w:pPr>
        <w:rPr>
          <w:sz w:val="24"/>
          <w:szCs w:val="24"/>
        </w:rPr>
      </w:pPr>
    </w:p>
    <w:p w14:paraId="4D0F6764" w14:textId="77777777" w:rsidR="00303D3D" w:rsidRDefault="00303D3D">
      <w:pPr>
        <w:rPr>
          <w:sz w:val="24"/>
          <w:szCs w:val="24"/>
        </w:rPr>
      </w:pPr>
    </w:p>
    <w:p w14:paraId="62FE35ED" w14:textId="77777777" w:rsidR="009D4DBE" w:rsidRDefault="009D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sectPr w:rsidR="009D4DBE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420EB"/>
    <w:rsid w:val="001A2E5A"/>
    <w:rsid w:val="0021273F"/>
    <w:rsid w:val="00271A4F"/>
    <w:rsid w:val="002943A7"/>
    <w:rsid w:val="00294606"/>
    <w:rsid w:val="002C0EAA"/>
    <w:rsid w:val="00303D3D"/>
    <w:rsid w:val="003704E2"/>
    <w:rsid w:val="003F4E54"/>
    <w:rsid w:val="00404945"/>
    <w:rsid w:val="00405740"/>
    <w:rsid w:val="004939D6"/>
    <w:rsid w:val="00537E80"/>
    <w:rsid w:val="00584BE2"/>
    <w:rsid w:val="00692EF9"/>
    <w:rsid w:val="006A4C8F"/>
    <w:rsid w:val="006F0E43"/>
    <w:rsid w:val="006F32C1"/>
    <w:rsid w:val="00716670"/>
    <w:rsid w:val="00724C74"/>
    <w:rsid w:val="007403E3"/>
    <w:rsid w:val="007D4415"/>
    <w:rsid w:val="007E1176"/>
    <w:rsid w:val="0081007C"/>
    <w:rsid w:val="00810D54"/>
    <w:rsid w:val="009317EB"/>
    <w:rsid w:val="00952E23"/>
    <w:rsid w:val="009C4761"/>
    <w:rsid w:val="009D4DBE"/>
    <w:rsid w:val="00A145F1"/>
    <w:rsid w:val="00A7101D"/>
    <w:rsid w:val="00A80AA1"/>
    <w:rsid w:val="00B15C94"/>
    <w:rsid w:val="00BC280C"/>
    <w:rsid w:val="00CB465C"/>
    <w:rsid w:val="00D471E1"/>
    <w:rsid w:val="00D767E0"/>
    <w:rsid w:val="00E1139B"/>
    <w:rsid w:val="00E16ADF"/>
    <w:rsid w:val="00E6279C"/>
    <w:rsid w:val="00E96288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